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BA2" w:rsidRDefault="00063212" w:rsidP="0006321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ЛИСТ ИЗМЕНЕНИЙ И ДОПОЛНЕНИЙ, </w:t>
      </w:r>
    </w:p>
    <w:p w:rsidR="00063212" w:rsidRDefault="00D12BA2" w:rsidP="0006321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</w:t>
      </w:r>
      <w:r w:rsidRPr="00D12BA2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В</w:t>
      </w:r>
    </w:p>
    <w:p w:rsidR="00D12BA2" w:rsidRDefault="00063212" w:rsidP="0006321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ПРОГРАММУ </w:t>
      </w:r>
      <w:r w:rsidR="00D12BA2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МОДУЛЯ </w:t>
      </w:r>
      <w:r w:rsidR="00CC20E6">
        <w:rPr>
          <w:rFonts w:ascii="Times New Roman" w:eastAsia="Times New Roman" w:hAnsi="Times New Roman"/>
          <w:b/>
          <w:sz w:val="28"/>
          <w:szCs w:val="28"/>
          <w:lang w:eastAsia="ar-SA"/>
        </w:rPr>
        <w:t>Основы управленческой культуры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6"/>
        <w:gridCol w:w="4895"/>
      </w:tblGrid>
      <w:tr w:rsidR="00063212" w:rsidTr="00063212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BA2" w:rsidRDefault="00335DBA" w:rsidP="003B35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Программа дисциплины</w:t>
            </w:r>
            <w:r w:rsidR="00CC20E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: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 xml:space="preserve"> </w:t>
            </w:r>
            <w:r w:rsidR="00CC20E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Основы менеджмента педагога</w:t>
            </w:r>
            <w:r w:rsidR="00FA76EF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 xml:space="preserve"> (стр.17)</w:t>
            </w:r>
          </w:p>
          <w:p w:rsidR="00CC20E6" w:rsidRDefault="00CC20E6" w:rsidP="003B35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Организация проектной деятельности</w:t>
            </w:r>
            <w:r w:rsidR="00FA76EF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 xml:space="preserve"> (стр.22)</w:t>
            </w:r>
          </w:p>
          <w:p w:rsidR="00CC20E6" w:rsidRDefault="00CC20E6" w:rsidP="003B35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Основы финансовой культуры</w:t>
            </w:r>
            <w:r w:rsidR="00FA76EF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 xml:space="preserve"> (40</w:t>
            </w:r>
            <w:bookmarkStart w:id="0" w:name="_GoBack"/>
            <w:bookmarkEnd w:id="0"/>
            <w:r w:rsidR="00FA76EF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)</w:t>
            </w:r>
          </w:p>
          <w:p w:rsidR="00063212" w:rsidRDefault="00063212" w:rsidP="003B35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  <w:p w:rsidR="00D12BA2" w:rsidRDefault="00335DBA" w:rsidP="00CC20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27.02.2022 </w:t>
            </w:r>
          </w:p>
        </w:tc>
      </w:tr>
      <w:tr w:rsidR="00063212" w:rsidTr="0006321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12" w:rsidRDefault="000632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063212" w:rsidRDefault="000632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063212" w:rsidRDefault="00CC20E6" w:rsidP="00CC20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  <w:t>УК-9 ранее ФГОС не предусматривалась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12" w:rsidRDefault="000632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063212" w:rsidRDefault="00063212" w:rsidP="00CC20E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063212" w:rsidRDefault="00CC20E6" w:rsidP="00CC20E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B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7C5B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F54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FF54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принимать обоснован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экономические решения в различных областях жизнедея</w:t>
            </w:r>
            <w:r w:rsidRPr="00FF54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</w:t>
            </w:r>
          </w:p>
          <w:p w:rsidR="00CC20E6" w:rsidRDefault="00CC20E6" w:rsidP="00CC20E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4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CC20E6" w:rsidRDefault="00CC20E6" w:rsidP="00CC20E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FF54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УК.9.2. Обосновыв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ает принятие экономических реше</w:t>
            </w:r>
            <w:r w:rsidRPr="00FF54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ний, использует </w:t>
            </w:r>
            <w:proofErr w:type="gramStart"/>
            <w:r w:rsidRPr="00FF54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экономические методы</w:t>
            </w:r>
            <w:proofErr w:type="gramEnd"/>
            <w:r w:rsidRPr="00FF54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инструменты для достижения пост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авленных целей в различных обла</w:t>
            </w:r>
            <w:r w:rsidRPr="00FF54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стях жизнедеятельности</w:t>
            </w:r>
          </w:p>
        </w:tc>
      </w:tr>
      <w:tr w:rsidR="00063212" w:rsidTr="00063212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BD" w:rsidRDefault="000632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</w:t>
            </w:r>
            <w:r w:rsidR="00192C8A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*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:</w:t>
            </w:r>
            <w:r w:rsidR="003B35BD" w:rsidRPr="00F511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192C8A" w:rsidRDefault="00192C8A" w:rsidP="001E4AF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*Указать </w:t>
            </w:r>
            <w:r w:rsidR="001E4AFA">
              <w:rPr>
                <w:rFonts w:ascii="Times New Roman" w:eastAsia="Times New Roman" w:hAnsi="Times New Roman"/>
                <w:sz w:val="24"/>
                <w:szCs w:val="24"/>
              </w:rPr>
              <w:t xml:space="preserve">все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нормативные акты из листа дополнений и изменений к ОПОП, руководителем которой Вы являетесь (</w:t>
            </w:r>
            <w:r w:rsidRPr="00572303">
              <w:rPr>
                <w:rFonts w:ascii="Times New Roman" w:eastAsia="Times New Roman" w:hAnsi="Times New Roman"/>
                <w:color w:val="FF0000"/>
                <w:sz w:val="24"/>
                <w:szCs w:val="24"/>
                <w:u w:val="single"/>
              </w:rPr>
              <w:t>кроме</w:t>
            </w:r>
            <w:r w:rsidRPr="0057230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:</w:t>
            </w:r>
            <w:proofErr w:type="gramEnd"/>
            <w:r w:rsidRPr="0057230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  </w:t>
            </w:r>
            <w:proofErr w:type="gramStart"/>
            <w:r w:rsidRPr="0057230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Федерального закона от 31.07.2020 № 304-ФЗ «О внесении изменений в Федеральный закон "Об образовании в Российской Федерации" по вопросам воспитания обучающихся»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).</w:t>
            </w:r>
            <w:proofErr w:type="gramEnd"/>
          </w:p>
          <w:p w:rsidR="00192C8A" w:rsidRDefault="00192C8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92C8A" w:rsidRPr="00192C8A" w:rsidRDefault="00192C8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</w:rPr>
              <w:t>Например</w:t>
            </w:r>
            <w:r w:rsidR="001E4AFA"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</w:rPr>
              <w:t>, нормативные акты из ЛДИИ к ОПОП</w:t>
            </w:r>
            <w:r w:rsidRPr="00192C8A"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</w:rPr>
              <w:t>:</w:t>
            </w:r>
          </w:p>
          <w:p w:rsidR="003B35BD" w:rsidRPr="00192C8A" w:rsidRDefault="003B35BD" w:rsidP="003B35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:rsidR="00063212" w:rsidRPr="00192C8A" w:rsidRDefault="003B35BD" w:rsidP="003B35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8"/>
                <w:lang w:eastAsia="ar-SA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бакалавриат</w:t>
            </w:r>
            <w:proofErr w:type="spellEnd"/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по направлениям подготовки»</w:t>
            </w:r>
          </w:p>
          <w:p w:rsidR="00063212" w:rsidRDefault="000632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063212" w:rsidRDefault="00063212" w:rsidP="00CC20E6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</w:t>
            </w:r>
            <w:r w:rsidR="00CC20E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 Кузнецова С.В. </w:t>
            </w:r>
            <w:r w:rsidR="00C749D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________________________</w:t>
            </w:r>
          </w:p>
          <w:p w:rsidR="00063212" w:rsidRDefault="000632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063212" w:rsidRDefault="00063212" w:rsidP="000632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sectPr w:rsidR="00063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D5B"/>
    <w:rsid w:val="00063212"/>
    <w:rsid w:val="00115D5B"/>
    <w:rsid w:val="00192C8A"/>
    <w:rsid w:val="001E4AFA"/>
    <w:rsid w:val="00335DBA"/>
    <w:rsid w:val="003B35BD"/>
    <w:rsid w:val="003D74D9"/>
    <w:rsid w:val="00555516"/>
    <w:rsid w:val="00572303"/>
    <w:rsid w:val="006D1F1A"/>
    <w:rsid w:val="007707AC"/>
    <w:rsid w:val="008C4098"/>
    <w:rsid w:val="00987129"/>
    <w:rsid w:val="00C749D3"/>
    <w:rsid w:val="00CC20E6"/>
    <w:rsid w:val="00D12BA2"/>
    <w:rsid w:val="00FA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2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2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0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Svetlana</cp:lastModifiedBy>
  <cp:revision>3</cp:revision>
  <dcterms:created xsi:type="dcterms:W3CDTF">2022-02-27T10:20:00Z</dcterms:created>
  <dcterms:modified xsi:type="dcterms:W3CDTF">2022-02-27T10:40:00Z</dcterms:modified>
</cp:coreProperties>
</file>